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Circular Flow Model</w:t>
            </w:r>
          </w:p>
          <w:p w:rsidR="00407480" w:rsidRPr="00407480" w:rsidRDefault="00407480" w:rsidP="00407480">
            <w:pPr>
              <w:rPr>
                <w:b/>
                <w:sz w:val="20"/>
                <w:szCs w:val="20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074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11.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Mixed Economy</w:t>
            </w:r>
          </w:p>
          <w:p w:rsidR="00407480" w:rsidRPr="00407480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Command Economy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12.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National Economy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Consumer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13</w:t>
            </w:r>
            <w:r w:rsidRPr="00CA5EEA">
              <w:rPr>
                <w:sz w:val="28"/>
                <w:szCs w:val="28"/>
              </w:rPr>
              <w:t xml:space="preserve">. </w:t>
            </w:r>
            <w:r w:rsidRPr="00CA5EEA">
              <w:rPr>
                <w:b/>
                <w:sz w:val="28"/>
                <w:szCs w:val="28"/>
              </w:rPr>
              <w:t>Producer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2046C9" w:rsidRPr="002046C9" w:rsidRDefault="002046C9" w:rsidP="002046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046C9">
              <w:rPr>
                <w:b/>
                <w:sz w:val="28"/>
                <w:szCs w:val="28"/>
              </w:rPr>
              <w:t>Economics</w:t>
            </w:r>
          </w:p>
          <w:p w:rsidR="00407480" w:rsidRPr="002046C9" w:rsidRDefault="00407480" w:rsidP="002046C9">
            <w:pPr>
              <w:rPr>
                <w:b/>
                <w:sz w:val="28"/>
                <w:szCs w:val="28"/>
              </w:rPr>
            </w:pPr>
            <w:r w:rsidRPr="002046C9">
              <w:rPr>
                <w:b/>
                <w:sz w:val="20"/>
                <w:szCs w:val="20"/>
              </w:rPr>
              <w:t>Understanding: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14.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Profit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Globalization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15.</w:t>
            </w:r>
            <w:r w:rsidRPr="00CA5EEA">
              <w:rPr>
                <w:sz w:val="28"/>
                <w:szCs w:val="28"/>
              </w:rPr>
              <w:t xml:space="preserve"> </w:t>
            </w:r>
            <w:r w:rsidR="00537444" w:rsidRPr="00CA5EEA">
              <w:rPr>
                <w:b/>
                <w:sz w:val="28"/>
                <w:szCs w:val="28"/>
              </w:rPr>
              <w:t>Service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Goods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16.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Tariffs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Incentive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17.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Tax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2046C9" w:rsidRPr="002046C9" w:rsidRDefault="002046C9" w:rsidP="002046C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046C9">
              <w:rPr>
                <w:b/>
                <w:sz w:val="28"/>
                <w:szCs w:val="28"/>
              </w:rPr>
              <w:t>Import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18.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Trade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International Economy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19.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Trade Restrictions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Market Economy</w:t>
            </w:r>
          </w:p>
          <w:p w:rsidR="00407480" w:rsidRPr="00407480" w:rsidRDefault="00407480" w:rsidP="00407480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20.</w:t>
            </w:r>
            <w:r w:rsidRPr="00CA5EEA">
              <w:rPr>
                <w:sz w:val="28"/>
                <w:szCs w:val="28"/>
              </w:rPr>
              <w:t xml:space="preserve"> </w:t>
            </w:r>
            <w:r w:rsidRPr="00CA5EEA">
              <w:rPr>
                <w:b/>
                <w:sz w:val="28"/>
                <w:szCs w:val="28"/>
              </w:rPr>
              <w:t>Treaties</w:t>
            </w:r>
          </w:p>
          <w:p w:rsidR="00407480" w:rsidRPr="00CA5EEA" w:rsidRDefault="00407480" w:rsidP="00CA5EEA">
            <w:pPr>
              <w:rPr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lastRenderedPageBreak/>
              <w:t>21. Capitalism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CA5EEA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31. Demand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22. Economic Opportunities</w:t>
            </w:r>
          </w:p>
          <w:p w:rsidR="00407480" w:rsidRPr="00CA5EEA" w:rsidRDefault="00407480" w:rsidP="00CA5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2046C9" w:rsidP="00CA5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 Export</w:t>
            </w:r>
          </w:p>
          <w:p w:rsidR="002046C9" w:rsidRPr="002046C9" w:rsidRDefault="002046C9" w:rsidP="00CA5EEA">
            <w:pPr>
              <w:rPr>
                <w:b/>
                <w:sz w:val="20"/>
                <w:szCs w:val="20"/>
              </w:rPr>
            </w:pPr>
            <w:r w:rsidRPr="002046C9">
              <w:rPr>
                <w:b/>
                <w:sz w:val="20"/>
                <w:szCs w:val="20"/>
              </w:rPr>
              <w:t>Understanding: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23. Economic Trend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2046C9" w:rsidP="00CA5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 Gross Domestic Product (GDP)</w:t>
            </w:r>
          </w:p>
          <w:p w:rsidR="002046C9" w:rsidRPr="002046C9" w:rsidRDefault="002046C9" w:rsidP="00CA5EEA">
            <w:pPr>
              <w:rPr>
                <w:b/>
                <w:sz w:val="20"/>
                <w:szCs w:val="20"/>
              </w:rPr>
            </w:pPr>
            <w:r w:rsidRPr="002046C9">
              <w:rPr>
                <w:b/>
                <w:sz w:val="20"/>
                <w:szCs w:val="20"/>
              </w:rPr>
              <w:t>Understanding: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24. Embargo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2046C9" w:rsidP="00CA5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  Labor</w:t>
            </w:r>
          </w:p>
          <w:p w:rsidR="002046C9" w:rsidRPr="002046C9" w:rsidRDefault="002046C9" w:rsidP="00CA5EEA">
            <w:pPr>
              <w:rPr>
                <w:b/>
                <w:sz w:val="20"/>
                <w:szCs w:val="20"/>
              </w:rPr>
            </w:pPr>
            <w:r w:rsidRPr="002046C9">
              <w:rPr>
                <w:b/>
                <w:sz w:val="20"/>
                <w:szCs w:val="20"/>
              </w:rPr>
              <w:t>Understanding: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25. Outsourcing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195322" w:rsidP="00CA5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 Scarcity</w:t>
            </w:r>
          </w:p>
          <w:p w:rsidR="00195322" w:rsidRPr="00195322" w:rsidRDefault="00195322" w:rsidP="00CA5EEA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Understanding: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26. Quota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Default="00F53061" w:rsidP="00CA5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 Resources</w:t>
            </w:r>
          </w:p>
          <w:p w:rsidR="00F53061" w:rsidRPr="00F53061" w:rsidRDefault="00F53061" w:rsidP="00CA5EEA">
            <w:pPr>
              <w:rPr>
                <w:b/>
                <w:sz w:val="20"/>
                <w:szCs w:val="20"/>
              </w:rPr>
            </w:pPr>
            <w:r w:rsidRPr="00F53061">
              <w:rPr>
                <w:b/>
                <w:sz w:val="20"/>
                <w:szCs w:val="20"/>
              </w:rPr>
              <w:t>Understanding: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27. Communism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031580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28. Socialism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CA5EEA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29. Economy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  <w:tr w:rsidR="00031580" w:rsidRPr="00030883" w:rsidTr="00C6264A">
        <w:trPr>
          <w:trHeight w:val="1152"/>
        </w:trPr>
        <w:tc>
          <w:tcPr>
            <w:tcW w:w="2394" w:type="dxa"/>
          </w:tcPr>
          <w:p w:rsidR="00031580" w:rsidRDefault="00CA5EEA" w:rsidP="00CA5EEA">
            <w:pPr>
              <w:rPr>
                <w:b/>
                <w:sz w:val="28"/>
                <w:szCs w:val="28"/>
              </w:rPr>
            </w:pPr>
            <w:r w:rsidRPr="00CA5EEA">
              <w:rPr>
                <w:b/>
                <w:sz w:val="28"/>
                <w:szCs w:val="28"/>
              </w:rPr>
              <w:t>30. Supply</w:t>
            </w:r>
          </w:p>
          <w:p w:rsidR="00407480" w:rsidRPr="00CA5EEA" w:rsidRDefault="00407480" w:rsidP="00CA5EEA">
            <w:pPr>
              <w:rPr>
                <w:b/>
                <w:sz w:val="28"/>
                <w:szCs w:val="28"/>
              </w:rPr>
            </w:pPr>
            <w:r w:rsidRPr="00407480">
              <w:rPr>
                <w:b/>
                <w:sz w:val="20"/>
                <w:szCs w:val="20"/>
              </w:rPr>
              <w:t>Understanding:</w:t>
            </w:r>
            <w:r>
              <w:rPr>
                <w:b/>
                <w:sz w:val="20"/>
                <w:szCs w:val="20"/>
              </w:rPr>
              <w:t xml:space="preserve"> 4-3-2-1</w:t>
            </w: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1580" w:rsidRPr="00CA5EEA" w:rsidRDefault="00031580" w:rsidP="00CA5EEA">
            <w:pPr>
              <w:rPr>
                <w:b/>
                <w:sz w:val="28"/>
                <w:szCs w:val="28"/>
              </w:rPr>
            </w:pPr>
          </w:p>
        </w:tc>
      </w:tr>
    </w:tbl>
    <w:p w:rsidR="00FD495C" w:rsidRDefault="00FD495C"/>
    <w:sectPr w:rsidR="00FD495C" w:rsidSect="00B646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C7" w:rsidRDefault="005261C7" w:rsidP="004B1533">
      <w:pPr>
        <w:spacing w:line="240" w:lineRule="auto"/>
      </w:pPr>
      <w:r>
        <w:separator/>
      </w:r>
    </w:p>
  </w:endnote>
  <w:endnote w:type="continuationSeparator" w:id="0">
    <w:p w:rsidR="005261C7" w:rsidRDefault="005261C7" w:rsidP="004B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C7" w:rsidRDefault="005261C7" w:rsidP="004B1533">
      <w:pPr>
        <w:spacing w:line="240" w:lineRule="auto"/>
      </w:pPr>
      <w:r>
        <w:separator/>
      </w:r>
    </w:p>
  </w:footnote>
  <w:footnote w:type="continuationSeparator" w:id="0">
    <w:p w:rsidR="005261C7" w:rsidRDefault="005261C7" w:rsidP="004B1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33" w:rsidRDefault="004B1533" w:rsidP="004B1533">
    <w:pPr>
      <w:pStyle w:val="Header"/>
      <w:jc w:val="center"/>
      <w:rPr>
        <w:sz w:val="48"/>
        <w:szCs w:val="48"/>
      </w:rPr>
    </w:pPr>
    <w:r w:rsidRPr="004B1533">
      <w:rPr>
        <w:sz w:val="48"/>
        <w:szCs w:val="48"/>
      </w:rPr>
      <w:t>Economic Vocabulary</w:t>
    </w:r>
  </w:p>
  <w:p w:rsidR="004B1533" w:rsidRPr="00407480" w:rsidRDefault="002A712A">
    <w:pPr>
      <w:pStyle w:val="Header"/>
      <w:rPr>
        <w:sz w:val="24"/>
        <w:szCs w:val="24"/>
      </w:rPr>
    </w:pPr>
    <w:r w:rsidRPr="002A712A">
      <w:rPr>
        <w:b/>
        <w:sz w:val="24"/>
        <w:szCs w:val="24"/>
        <w:u w:val="single"/>
      </w:rPr>
      <w:t>Directions:</w:t>
    </w:r>
    <w:r w:rsidR="00CA5EEA">
      <w:rPr>
        <w:sz w:val="24"/>
        <w:szCs w:val="24"/>
      </w:rPr>
      <w:t xml:space="preserve">  For each vocabulary term </w:t>
    </w:r>
    <w:r>
      <w:rPr>
        <w:sz w:val="24"/>
        <w:szCs w:val="24"/>
      </w:rPr>
      <w:t>provide</w:t>
    </w:r>
    <w:r w:rsidR="00CA5EEA">
      <w:rPr>
        <w:sz w:val="24"/>
        <w:szCs w:val="24"/>
      </w:rPr>
      <w:t>d</w:t>
    </w:r>
    <w:r>
      <w:rPr>
        <w:sz w:val="24"/>
        <w:szCs w:val="24"/>
      </w:rPr>
      <w:t xml:space="preserve"> draw a picture</w:t>
    </w:r>
    <w:r w:rsidR="00CA5EEA">
      <w:rPr>
        <w:sz w:val="24"/>
        <w:szCs w:val="24"/>
      </w:rPr>
      <w:t>/scene</w:t>
    </w:r>
    <w:r>
      <w:rPr>
        <w:sz w:val="24"/>
        <w:szCs w:val="24"/>
      </w:rPr>
      <w:t xml:space="preserve"> that explains the definition of that word.</w:t>
    </w:r>
    <w:r w:rsidR="00407480">
      <w:rPr>
        <w:sz w:val="24"/>
        <w:szCs w:val="24"/>
      </w:rPr>
      <w:t xml:space="preserve"> Then, circle the number that best represents your understanding of the term (4=I fully understand, 1=I do not understand at all).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CC5"/>
    <w:multiLevelType w:val="hybridMultilevel"/>
    <w:tmpl w:val="5CDE0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80"/>
    <w:rsid w:val="00031580"/>
    <w:rsid w:val="001302DB"/>
    <w:rsid w:val="00195322"/>
    <w:rsid w:val="002046C9"/>
    <w:rsid w:val="00223164"/>
    <w:rsid w:val="002A712A"/>
    <w:rsid w:val="003818C7"/>
    <w:rsid w:val="003B4785"/>
    <w:rsid w:val="00407480"/>
    <w:rsid w:val="004B1533"/>
    <w:rsid w:val="00523F85"/>
    <w:rsid w:val="005261C7"/>
    <w:rsid w:val="00537444"/>
    <w:rsid w:val="006771B9"/>
    <w:rsid w:val="00793327"/>
    <w:rsid w:val="0087443D"/>
    <w:rsid w:val="008F13F1"/>
    <w:rsid w:val="00A959EE"/>
    <w:rsid w:val="00B6469F"/>
    <w:rsid w:val="00BD1216"/>
    <w:rsid w:val="00C4210D"/>
    <w:rsid w:val="00CA5EEA"/>
    <w:rsid w:val="00E324AE"/>
    <w:rsid w:val="00F53061"/>
    <w:rsid w:val="00F9603C"/>
    <w:rsid w:val="00FB5C6B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80"/>
    <w:pPr>
      <w:ind w:left="720"/>
      <w:contextualSpacing/>
    </w:pPr>
  </w:style>
  <w:style w:type="table" w:styleId="TableGrid">
    <w:name w:val="Table Grid"/>
    <w:basedOn w:val="TableNormal"/>
    <w:uiPriority w:val="59"/>
    <w:rsid w:val="0003158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3F85"/>
    <w:rPr>
      <w:color w:val="0000FF"/>
      <w:u w:val="single"/>
    </w:rPr>
  </w:style>
  <w:style w:type="character" w:customStyle="1" w:styleId="st1">
    <w:name w:val="st1"/>
    <w:basedOn w:val="DefaultParagraphFont"/>
    <w:rsid w:val="00537444"/>
  </w:style>
  <w:style w:type="paragraph" w:styleId="Header">
    <w:name w:val="header"/>
    <w:basedOn w:val="Normal"/>
    <w:link w:val="HeaderChar"/>
    <w:uiPriority w:val="99"/>
    <w:unhideWhenUsed/>
    <w:rsid w:val="004B1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3"/>
  </w:style>
  <w:style w:type="paragraph" w:styleId="Footer">
    <w:name w:val="footer"/>
    <w:basedOn w:val="Normal"/>
    <w:link w:val="FooterChar"/>
    <w:uiPriority w:val="99"/>
    <w:unhideWhenUsed/>
    <w:rsid w:val="004B1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3"/>
  </w:style>
  <w:style w:type="paragraph" w:styleId="BalloonText">
    <w:name w:val="Balloon Text"/>
    <w:basedOn w:val="Normal"/>
    <w:link w:val="BalloonTextChar"/>
    <w:uiPriority w:val="99"/>
    <w:semiHidden/>
    <w:unhideWhenUsed/>
    <w:rsid w:val="004B1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80"/>
    <w:pPr>
      <w:ind w:left="720"/>
      <w:contextualSpacing/>
    </w:pPr>
  </w:style>
  <w:style w:type="table" w:styleId="TableGrid">
    <w:name w:val="Table Grid"/>
    <w:basedOn w:val="TableNormal"/>
    <w:uiPriority w:val="59"/>
    <w:rsid w:val="0003158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3F85"/>
    <w:rPr>
      <w:color w:val="0000FF"/>
      <w:u w:val="single"/>
    </w:rPr>
  </w:style>
  <w:style w:type="character" w:customStyle="1" w:styleId="st1">
    <w:name w:val="st1"/>
    <w:basedOn w:val="DefaultParagraphFont"/>
    <w:rsid w:val="00537444"/>
  </w:style>
  <w:style w:type="paragraph" w:styleId="Header">
    <w:name w:val="header"/>
    <w:basedOn w:val="Normal"/>
    <w:link w:val="HeaderChar"/>
    <w:uiPriority w:val="99"/>
    <w:unhideWhenUsed/>
    <w:rsid w:val="004B1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3"/>
  </w:style>
  <w:style w:type="paragraph" w:styleId="Footer">
    <w:name w:val="footer"/>
    <w:basedOn w:val="Normal"/>
    <w:link w:val="FooterChar"/>
    <w:uiPriority w:val="99"/>
    <w:unhideWhenUsed/>
    <w:rsid w:val="004B1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3"/>
  </w:style>
  <w:style w:type="paragraph" w:styleId="BalloonText">
    <w:name w:val="Balloon Text"/>
    <w:basedOn w:val="Normal"/>
    <w:link w:val="BalloonTextChar"/>
    <w:uiPriority w:val="99"/>
    <w:semiHidden/>
    <w:unhideWhenUsed/>
    <w:rsid w:val="004B1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CMS085601</dc:creator>
  <cp:lastModifiedBy>Josh Taylor</cp:lastModifiedBy>
  <cp:revision>6</cp:revision>
  <cp:lastPrinted>2015-11-30T15:03:00Z</cp:lastPrinted>
  <dcterms:created xsi:type="dcterms:W3CDTF">2014-01-14T14:14:00Z</dcterms:created>
  <dcterms:modified xsi:type="dcterms:W3CDTF">2015-11-30T18:06:00Z</dcterms:modified>
</cp:coreProperties>
</file>